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CED8B" w14:textId="6FB61937" w:rsidR="00972C6F" w:rsidRDefault="00972C6F" w:rsidP="00972C6F">
      <w:pPr>
        <w:jc w:val="center"/>
        <w:rPr>
          <w:rFonts w:ascii="華康布丁體 Std W12" w:eastAsia="華康布丁體 Std W12" w:hAnsi="華康布丁體 Std W12"/>
          <w:color w:val="9933FF"/>
          <w:sz w:val="96"/>
          <w:szCs w:val="96"/>
        </w:rPr>
      </w:pPr>
    </w:p>
    <w:p w14:paraId="2F51C9BC" w14:textId="4892DA51" w:rsidR="009366B8" w:rsidRPr="008B032E" w:rsidRDefault="00A93B86" w:rsidP="008B032E">
      <w:pPr>
        <w:jc w:val="center"/>
        <w:rPr>
          <w:rFonts w:ascii="華康布丁體 Std W12" w:eastAsia="華康布丁體 Std W12" w:hAnsi="華康布丁體 Std W12"/>
          <w:color w:val="7030A0"/>
          <w:sz w:val="96"/>
          <w:szCs w:val="96"/>
        </w:rPr>
      </w:pPr>
      <w:r>
        <w:rPr>
          <w:rFonts w:ascii="華康布丁體 Std W12" w:eastAsia="華康布丁體 Std W12" w:hAnsi="華康布丁體 Std W12" w:hint="eastAsia"/>
          <w:color w:val="7030A0"/>
          <w:sz w:val="96"/>
          <w:szCs w:val="96"/>
        </w:rPr>
        <w:t>邀請</w:t>
      </w:r>
      <w:r w:rsidR="009366B8" w:rsidRPr="005F4825">
        <w:rPr>
          <w:rFonts w:ascii="華康布丁體 Std W12" w:eastAsia="華康布丁體 Std W12" w:hAnsi="華康布丁體 Std W12" w:hint="eastAsia"/>
          <w:color w:val="7030A0"/>
          <w:sz w:val="96"/>
          <w:szCs w:val="96"/>
        </w:rPr>
        <w:t>卡</w:t>
      </w:r>
    </w:p>
    <w:p w14:paraId="6FB4FBC6" w14:textId="37F24459" w:rsidR="009366B8" w:rsidRDefault="009366B8" w:rsidP="009366B8">
      <w:pPr>
        <w:rPr>
          <w:rFonts w:ascii="華康中圓體" w:eastAsia="華康中圓體"/>
          <w:sz w:val="48"/>
          <w:szCs w:val="48"/>
        </w:rPr>
      </w:pPr>
    </w:p>
    <w:p w14:paraId="3B64A023" w14:textId="6534CD61" w:rsidR="0047508E" w:rsidRPr="00D37537" w:rsidRDefault="0047508E" w:rsidP="00E92F32">
      <w:pPr>
        <w:ind w:firstLineChars="1300" w:firstLine="6246"/>
        <w:rPr>
          <w:rFonts w:ascii="華康中圓體" w:eastAsia="華康中圓體"/>
          <w:b/>
          <w:bCs/>
          <w:sz w:val="48"/>
          <w:szCs w:val="48"/>
        </w:rPr>
      </w:pPr>
      <w:r w:rsidRPr="00D37537">
        <w:rPr>
          <w:rFonts w:ascii="華康中圓體" w:eastAsia="華康中圓體" w:hint="eastAsia"/>
          <w:b/>
          <w:bCs/>
          <w:sz w:val="48"/>
          <w:szCs w:val="48"/>
        </w:rPr>
        <w:t>這個週末，我們一起去參觀</w:t>
      </w:r>
    </w:p>
    <w:p w14:paraId="63ED56D7" w14:textId="2BAF0AA0" w:rsidR="009366B8" w:rsidRPr="00D37537" w:rsidRDefault="0047508E" w:rsidP="0047508E">
      <w:pPr>
        <w:ind w:firstLineChars="1300" w:firstLine="6246"/>
        <w:rPr>
          <w:rFonts w:ascii="華康中圓體" w:eastAsia="華康中圓體"/>
          <w:b/>
          <w:bCs/>
          <w:sz w:val="48"/>
          <w:szCs w:val="48"/>
        </w:rPr>
      </w:pPr>
      <w:r w:rsidRPr="00D37537">
        <w:rPr>
          <w:rFonts w:ascii="華康中圓體" w:eastAsia="華康中圓體" w:hint="eastAsia"/>
          <w:b/>
          <w:bCs/>
          <w:sz w:val="48"/>
          <w:szCs w:val="48"/>
        </w:rPr>
        <w:t>動物園吧</w:t>
      </w:r>
      <w:r w:rsidR="009366B8" w:rsidRPr="00D37537">
        <w:rPr>
          <w:rFonts w:ascii="華康中圓體" w:eastAsia="華康中圓體" w:hint="eastAsia"/>
          <w:b/>
          <w:bCs/>
          <w:sz w:val="48"/>
          <w:szCs w:val="48"/>
        </w:rPr>
        <w:t>！</w:t>
      </w:r>
    </w:p>
    <w:p w14:paraId="23297197" w14:textId="77777777" w:rsidR="009366B8" w:rsidRPr="00D37537" w:rsidRDefault="009366B8" w:rsidP="002E6C79">
      <w:pPr>
        <w:ind w:firstLineChars="1299" w:firstLine="6241"/>
        <w:rPr>
          <w:rFonts w:ascii="華康中圓體" w:eastAsia="華康中圓體"/>
          <w:b/>
          <w:bCs/>
          <w:sz w:val="48"/>
          <w:szCs w:val="48"/>
        </w:rPr>
      </w:pPr>
    </w:p>
    <w:p w14:paraId="07F76E86" w14:textId="00E3D9FC" w:rsidR="00051833" w:rsidRPr="00D37537" w:rsidRDefault="0047508E" w:rsidP="002E6C79">
      <w:pPr>
        <w:ind w:firstLineChars="1299" w:firstLine="6241"/>
        <w:rPr>
          <w:rFonts w:eastAsia="華康中圓體"/>
          <w:b/>
          <w:bCs/>
          <w:sz w:val="48"/>
          <w:szCs w:val="48"/>
        </w:rPr>
      </w:pPr>
      <w:bookmarkStart w:id="0" w:name="_GoBack"/>
      <w:bookmarkEnd w:id="0"/>
      <w:r w:rsidRPr="00D37537">
        <w:rPr>
          <w:rFonts w:eastAsia="華康中圓體" w:hint="eastAsia"/>
          <w:b/>
          <w:bCs/>
          <w:sz w:val="48"/>
          <w:szCs w:val="48"/>
        </w:rPr>
        <w:t>王小宇</w:t>
      </w:r>
    </w:p>
    <w:sectPr w:rsidR="00051833" w:rsidRPr="00D37537" w:rsidSect="00972C6F">
      <w:pgSz w:w="14570" w:h="10318" w:orient="landscape" w:code="1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D5A54" w14:textId="77777777" w:rsidR="004447D7" w:rsidRDefault="004447D7" w:rsidP="00972C6F">
      <w:r>
        <w:separator/>
      </w:r>
    </w:p>
  </w:endnote>
  <w:endnote w:type="continuationSeparator" w:id="0">
    <w:p w14:paraId="060D43ED" w14:textId="77777777" w:rsidR="004447D7" w:rsidRDefault="004447D7" w:rsidP="0097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布丁體 Std W12">
    <w:panose1 w:val="040B0C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F182A4" w14:textId="77777777" w:rsidR="004447D7" w:rsidRDefault="004447D7" w:rsidP="00972C6F">
      <w:r>
        <w:separator/>
      </w:r>
    </w:p>
  </w:footnote>
  <w:footnote w:type="continuationSeparator" w:id="0">
    <w:p w14:paraId="2A769A4B" w14:textId="77777777" w:rsidR="004447D7" w:rsidRDefault="004447D7" w:rsidP="00972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B8"/>
    <w:rsid w:val="00051833"/>
    <w:rsid w:val="00061122"/>
    <w:rsid w:val="00073F40"/>
    <w:rsid w:val="00096BD5"/>
    <w:rsid w:val="00104A38"/>
    <w:rsid w:val="001A3833"/>
    <w:rsid w:val="00265DD5"/>
    <w:rsid w:val="002E6C79"/>
    <w:rsid w:val="0041086F"/>
    <w:rsid w:val="00433371"/>
    <w:rsid w:val="004447D7"/>
    <w:rsid w:val="0047508E"/>
    <w:rsid w:val="00477C69"/>
    <w:rsid w:val="00513E90"/>
    <w:rsid w:val="00565818"/>
    <w:rsid w:val="005B2849"/>
    <w:rsid w:val="005F4825"/>
    <w:rsid w:val="00685966"/>
    <w:rsid w:val="006A58F9"/>
    <w:rsid w:val="007425A3"/>
    <w:rsid w:val="0075111A"/>
    <w:rsid w:val="007B3C34"/>
    <w:rsid w:val="007E1F7D"/>
    <w:rsid w:val="00863A41"/>
    <w:rsid w:val="0089711B"/>
    <w:rsid w:val="008B032E"/>
    <w:rsid w:val="008C508A"/>
    <w:rsid w:val="009366B8"/>
    <w:rsid w:val="009551EF"/>
    <w:rsid w:val="00972C6F"/>
    <w:rsid w:val="009B5A1E"/>
    <w:rsid w:val="009C76DE"/>
    <w:rsid w:val="00A1506D"/>
    <w:rsid w:val="00A356DC"/>
    <w:rsid w:val="00A601F8"/>
    <w:rsid w:val="00A73CD0"/>
    <w:rsid w:val="00A93B86"/>
    <w:rsid w:val="00B005B4"/>
    <w:rsid w:val="00BA6B30"/>
    <w:rsid w:val="00BA7079"/>
    <w:rsid w:val="00C34B61"/>
    <w:rsid w:val="00CF1F95"/>
    <w:rsid w:val="00D37537"/>
    <w:rsid w:val="00D6185B"/>
    <w:rsid w:val="00D80523"/>
    <w:rsid w:val="00DB68C6"/>
    <w:rsid w:val="00E92F32"/>
    <w:rsid w:val="00F45D5C"/>
    <w:rsid w:val="00FF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75E18D"/>
  <w15:chartTrackingRefBased/>
  <w15:docId w15:val="{C523F748-2EEE-4B9B-AFED-D5C2F91D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C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2C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2C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2C6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4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Joseph Hsiang</cp:lastModifiedBy>
  <cp:revision>2</cp:revision>
  <dcterms:created xsi:type="dcterms:W3CDTF">2019-11-04T14:39:00Z</dcterms:created>
  <dcterms:modified xsi:type="dcterms:W3CDTF">2019-11-04T14:39:00Z</dcterms:modified>
</cp:coreProperties>
</file>